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240" w:lineRule="auto"/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5274310" cy="7451090"/>
            <wp:effectExtent l="0" t="0" r="254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eastAsia="宋体"/>
          <w:sz w:val="32"/>
          <w:szCs w:val="32"/>
          <w:lang w:val="en-US" w:eastAsia="zh-CN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559" w:right="1588" w:bottom="1531" w:left="1588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小标宋简">
    <w:altName w:val="Arial Unicode MS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720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o1aoLL4BAABi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PGGH6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3B"/>
    <w:rsid w:val="00001384"/>
    <w:rsid w:val="00001EF3"/>
    <w:rsid w:val="000071DD"/>
    <w:rsid w:val="000115E9"/>
    <w:rsid w:val="00015446"/>
    <w:rsid w:val="0002112B"/>
    <w:rsid w:val="00021981"/>
    <w:rsid w:val="000227FB"/>
    <w:rsid w:val="00024B60"/>
    <w:rsid w:val="00025147"/>
    <w:rsid w:val="00025572"/>
    <w:rsid w:val="00031721"/>
    <w:rsid w:val="0003316C"/>
    <w:rsid w:val="00042D38"/>
    <w:rsid w:val="00042FC1"/>
    <w:rsid w:val="000448DD"/>
    <w:rsid w:val="0004602D"/>
    <w:rsid w:val="0005152B"/>
    <w:rsid w:val="0005268F"/>
    <w:rsid w:val="00063545"/>
    <w:rsid w:val="00064E23"/>
    <w:rsid w:val="000656FE"/>
    <w:rsid w:val="00074664"/>
    <w:rsid w:val="00074870"/>
    <w:rsid w:val="000763A5"/>
    <w:rsid w:val="0008226D"/>
    <w:rsid w:val="000858C6"/>
    <w:rsid w:val="00085CCA"/>
    <w:rsid w:val="00095650"/>
    <w:rsid w:val="00096A56"/>
    <w:rsid w:val="000A0582"/>
    <w:rsid w:val="000A2866"/>
    <w:rsid w:val="000A4B81"/>
    <w:rsid w:val="000A5475"/>
    <w:rsid w:val="000B3A8D"/>
    <w:rsid w:val="000B45BF"/>
    <w:rsid w:val="000C5FCC"/>
    <w:rsid w:val="000D2F5B"/>
    <w:rsid w:val="000D47B9"/>
    <w:rsid w:val="000D5A40"/>
    <w:rsid w:val="000D7EA2"/>
    <w:rsid w:val="000F195D"/>
    <w:rsid w:val="000F3184"/>
    <w:rsid w:val="000F5ABD"/>
    <w:rsid w:val="000F68D4"/>
    <w:rsid w:val="000F76B3"/>
    <w:rsid w:val="001053BC"/>
    <w:rsid w:val="00105E83"/>
    <w:rsid w:val="001107E7"/>
    <w:rsid w:val="00110BC8"/>
    <w:rsid w:val="00111395"/>
    <w:rsid w:val="0011484F"/>
    <w:rsid w:val="0012221A"/>
    <w:rsid w:val="00123CA5"/>
    <w:rsid w:val="001277B5"/>
    <w:rsid w:val="001354D5"/>
    <w:rsid w:val="001434A3"/>
    <w:rsid w:val="00147ED9"/>
    <w:rsid w:val="001530CD"/>
    <w:rsid w:val="0016175E"/>
    <w:rsid w:val="00166F12"/>
    <w:rsid w:val="0017249A"/>
    <w:rsid w:val="00180EFC"/>
    <w:rsid w:val="00190270"/>
    <w:rsid w:val="00190C2D"/>
    <w:rsid w:val="00192B51"/>
    <w:rsid w:val="001A2041"/>
    <w:rsid w:val="001A5F1E"/>
    <w:rsid w:val="001A7B3F"/>
    <w:rsid w:val="001A7F8A"/>
    <w:rsid w:val="001B3D5C"/>
    <w:rsid w:val="001C363C"/>
    <w:rsid w:val="001C395B"/>
    <w:rsid w:val="001C408B"/>
    <w:rsid w:val="001C7CFC"/>
    <w:rsid w:val="001D1480"/>
    <w:rsid w:val="001D1A20"/>
    <w:rsid w:val="001D484D"/>
    <w:rsid w:val="001D5CC0"/>
    <w:rsid w:val="001E39D3"/>
    <w:rsid w:val="001E3F4C"/>
    <w:rsid w:val="001F17D4"/>
    <w:rsid w:val="001F1F83"/>
    <w:rsid w:val="001F7903"/>
    <w:rsid w:val="00213A3E"/>
    <w:rsid w:val="002204DB"/>
    <w:rsid w:val="002218FD"/>
    <w:rsid w:val="00224CE8"/>
    <w:rsid w:val="00236AFE"/>
    <w:rsid w:val="002370FF"/>
    <w:rsid w:val="002371C2"/>
    <w:rsid w:val="00237F8A"/>
    <w:rsid w:val="00240D8C"/>
    <w:rsid w:val="002410DF"/>
    <w:rsid w:val="00241B51"/>
    <w:rsid w:val="00241FEA"/>
    <w:rsid w:val="00243B7A"/>
    <w:rsid w:val="00245CD0"/>
    <w:rsid w:val="002501CD"/>
    <w:rsid w:val="00250D74"/>
    <w:rsid w:val="002531B4"/>
    <w:rsid w:val="00256D98"/>
    <w:rsid w:val="00260384"/>
    <w:rsid w:val="002605C9"/>
    <w:rsid w:val="00261564"/>
    <w:rsid w:val="002619FB"/>
    <w:rsid w:val="0026296E"/>
    <w:rsid w:val="0026745E"/>
    <w:rsid w:val="00273E01"/>
    <w:rsid w:val="00275F6B"/>
    <w:rsid w:val="00281896"/>
    <w:rsid w:val="00287B05"/>
    <w:rsid w:val="002910E3"/>
    <w:rsid w:val="00293CC2"/>
    <w:rsid w:val="00293DD9"/>
    <w:rsid w:val="002A1BD1"/>
    <w:rsid w:val="002A3FDA"/>
    <w:rsid w:val="002A4344"/>
    <w:rsid w:val="002A47D6"/>
    <w:rsid w:val="002A532D"/>
    <w:rsid w:val="002B243C"/>
    <w:rsid w:val="002C3D8C"/>
    <w:rsid w:val="002C4DBB"/>
    <w:rsid w:val="002C7DB5"/>
    <w:rsid w:val="002D1A06"/>
    <w:rsid w:val="002D398D"/>
    <w:rsid w:val="002D5701"/>
    <w:rsid w:val="002D7CFF"/>
    <w:rsid w:val="002E695C"/>
    <w:rsid w:val="002F1A20"/>
    <w:rsid w:val="002F1BB5"/>
    <w:rsid w:val="002F2452"/>
    <w:rsid w:val="002F4116"/>
    <w:rsid w:val="00300AF7"/>
    <w:rsid w:val="003012EC"/>
    <w:rsid w:val="00302378"/>
    <w:rsid w:val="00304C77"/>
    <w:rsid w:val="0030765B"/>
    <w:rsid w:val="00307FBC"/>
    <w:rsid w:val="00311D4C"/>
    <w:rsid w:val="0031378F"/>
    <w:rsid w:val="00313D6A"/>
    <w:rsid w:val="00316ABB"/>
    <w:rsid w:val="00321476"/>
    <w:rsid w:val="00322A68"/>
    <w:rsid w:val="00326453"/>
    <w:rsid w:val="003270A4"/>
    <w:rsid w:val="00327C27"/>
    <w:rsid w:val="00335970"/>
    <w:rsid w:val="003371A7"/>
    <w:rsid w:val="00340CF8"/>
    <w:rsid w:val="0034194E"/>
    <w:rsid w:val="00343DEE"/>
    <w:rsid w:val="00346E02"/>
    <w:rsid w:val="00350C67"/>
    <w:rsid w:val="00355B0A"/>
    <w:rsid w:val="00356C1B"/>
    <w:rsid w:val="00363C64"/>
    <w:rsid w:val="0037204E"/>
    <w:rsid w:val="00374169"/>
    <w:rsid w:val="00391C75"/>
    <w:rsid w:val="003935A7"/>
    <w:rsid w:val="003A6F4C"/>
    <w:rsid w:val="003B11BC"/>
    <w:rsid w:val="003C22AB"/>
    <w:rsid w:val="003C2FA3"/>
    <w:rsid w:val="003C31E6"/>
    <w:rsid w:val="003C408F"/>
    <w:rsid w:val="003D1505"/>
    <w:rsid w:val="003D2842"/>
    <w:rsid w:val="003D5F00"/>
    <w:rsid w:val="003F4C40"/>
    <w:rsid w:val="003F5FF6"/>
    <w:rsid w:val="003F70CA"/>
    <w:rsid w:val="004004C6"/>
    <w:rsid w:val="00402FC8"/>
    <w:rsid w:val="00404542"/>
    <w:rsid w:val="00406485"/>
    <w:rsid w:val="00407B66"/>
    <w:rsid w:val="0041216F"/>
    <w:rsid w:val="00421349"/>
    <w:rsid w:val="00422632"/>
    <w:rsid w:val="00426C51"/>
    <w:rsid w:val="00433512"/>
    <w:rsid w:val="0043357B"/>
    <w:rsid w:val="0044352D"/>
    <w:rsid w:val="0044584B"/>
    <w:rsid w:val="0044677E"/>
    <w:rsid w:val="00452ED6"/>
    <w:rsid w:val="00453362"/>
    <w:rsid w:val="004533D4"/>
    <w:rsid w:val="00453DC3"/>
    <w:rsid w:val="00472F63"/>
    <w:rsid w:val="00473189"/>
    <w:rsid w:val="004960DE"/>
    <w:rsid w:val="00496852"/>
    <w:rsid w:val="004A096E"/>
    <w:rsid w:val="004A2053"/>
    <w:rsid w:val="004B5808"/>
    <w:rsid w:val="004B735D"/>
    <w:rsid w:val="004B7A42"/>
    <w:rsid w:val="004C0AC9"/>
    <w:rsid w:val="004C25EE"/>
    <w:rsid w:val="004C3AC1"/>
    <w:rsid w:val="004D13E3"/>
    <w:rsid w:val="004D4132"/>
    <w:rsid w:val="004E1A59"/>
    <w:rsid w:val="004E6494"/>
    <w:rsid w:val="004F1787"/>
    <w:rsid w:val="004F267F"/>
    <w:rsid w:val="004F4FDD"/>
    <w:rsid w:val="004F5BD6"/>
    <w:rsid w:val="004F7107"/>
    <w:rsid w:val="00500B3B"/>
    <w:rsid w:val="005034C3"/>
    <w:rsid w:val="00504681"/>
    <w:rsid w:val="00506704"/>
    <w:rsid w:val="00507DB6"/>
    <w:rsid w:val="005132CA"/>
    <w:rsid w:val="005137E1"/>
    <w:rsid w:val="0052541E"/>
    <w:rsid w:val="0052627A"/>
    <w:rsid w:val="005330CF"/>
    <w:rsid w:val="00533EE2"/>
    <w:rsid w:val="00536607"/>
    <w:rsid w:val="0054027F"/>
    <w:rsid w:val="00541E93"/>
    <w:rsid w:val="00555D59"/>
    <w:rsid w:val="00555E45"/>
    <w:rsid w:val="005563CA"/>
    <w:rsid w:val="00556510"/>
    <w:rsid w:val="005605A2"/>
    <w:rsid w:val="0056335F"/>
    <w:rsid w:val="00563F7E"/>
    <w:rsid w:val="0056454D"/>
    <w:rsid w:val="00577A79"/>
    <w:rsid w:val="00586990"/>
    <w:rsid w:val="00587FE6"/>
    <w:rsid w:val="0059013D"/>
    <w:rsid w:val="005A00B2"/>
    <w:rsid w:val="005A2C37"/>
    <w:rsid w:val="005A449C"/>
    <w:rsid w:val="005B070E"/>
    <w:rsid w:val="005B14A7"/>
    <w:rsid w:val="005B6D76"/>
    <w:rsid w:val="005D102E"/>
    <w:rsid w:val="005D1995"/>
    <w:rsid w:val="005E404F"/>
    <w:rsid w:val="005E45C8"/>
    <w:rsid w:val="005E4A60"/>
    <w:rsid w:val="005F7327"/>
    <w:rsid w:val="006015A4"/>
    <w:rsid w:val="00603211"/>
    <w:rsid w:val="00603604"/>
    <w:rsid w:val="00605778"/>
    <w:rsid w:val="00605F5C"/>
    <w:rsid w:val="00613FA2"/>
    <w:rsid w:val="006141E8"/>
    <w:rsid w:val="006249F1"/>
    <w:rsid w:val="006258AD"/>
    <w:rsid w:val="0062720E"/>
    <w:rsid w:val="00630A2C"/>
    <w:rsid w:val="00646388"/>
    <w:rsid w:val="00646946"/>
    <w:rsid w:val="00647C30"/>
    <w:rsid w:val="0065525C"/>
    <w:rsid w:val="00655B96"/>
    <w:rsid w:val="006600B4"/>
    <w:rsid w:val="006605CF"/>
    <w:rsid w:val="00662A6B"/>
    <w:rsid w:val="00667DD2"/>
    <w:rsid w:val="0067388C"/>
    <w:rsid w:val="00676734"/>
    <w:rsid w:val="00677A37"/>
    <w:rsid w:val="006829F4"/>
    <w:rsid w:val="00683D58"/>
    <w:rsid w:val="00685321"/>
    <w:rsid w:val="00685567"/>
    <w:rsid w:val="00692D12"/>
    <w:rsid w:val="00697A59"/>
    <w:rsid w:val="00697D50"/>
    <w:rsid w:val="00697E28"/>
    <w:rsid w:val="006A3164"/>
    <w:rsid w:val="006A4E64"/>
    <w:rsid w:val="006B0A3B"/>
    <w:rsid w:val="006C339C"/>
    <w:rsid w:val="006C7E17"/>
    <w:rsid w:val="006D0BE1"/>
    <w:rsid w:val="006D5C7D"/>
    <w:rsid w:val="006E0CBA"/>
    <w:rsid w:val="006E20E5"/>
    <w:rsid w:val="006E211E"/>
    <w:rsid w:val="006E3DE9"/>
    <w:rsid w:val="0070138A"/>
    <w:rsid w:val="00701CCB"/>
    <w:rsid w:val="00714823"/>
    <w:rsid w:val="0073300F"/>
    <w:rsid w:val="007359D6"/>
    <w:rsid w:val="007361A1"/>
    <w:rsid w:val="00736897"/>
    <w:rsid w:val="00742DD9"/>
    <w:rsid w:val="0075300A"/>
    <w:rsid w:val="00754F4F"/>
    <w:rsid w:val="00760075"/>
    <w:rsid w:val="00762980"/>
    <w:rsid w:val="007738FD"/>
    <w:rsid w:val="0077744D"/>
    <w:rsid w:val="00780B80"/>
    <w:rsid w:val="007910AD"/>
    <w:rsid w:val="00796EC8"/>
    <w:rsid w:val="007A6BAC"/>
    <w:rsid w:val="007B1323"/>
    <w:rsid w:val="007B60FB"/>
    <w:rsid w:val="007B6147"/>
    <w:rsid w:val="007C1D3C"/>
    <w:rsid w:val="007C4FDD"/>
    <w:rsid w:val="007C6881"/>
    <w:rsid w:val="007C71FE"/>
    <w:rsid w:val="007C7876"/>
    <w:rsid w:val="007D0C7A"/>
    <w:rsid w:val="007D0D1A"/>
    <w:rsid w:val="007D3B0B"/>
    <w:rsid w:val="007E451B"/>
    <w:rsid w:val="007E4BD8"/>
    <w:rsid w:val="007E4F28"/>
    <w:rsid w:val="007E52D8"/>
    <w:rsid w:val="007F0650"/>
    <w:rsid w:val="008058E4"/>
    <w:rsid w:val="0080794C"/>
    <w:rsid w:val="00807D23"/>
    <w:rsid w:val="00811D11"/>
    <w:rsid w:val="00812358"/>
    <w:rsid w:val="00816DBE"/>
    <w:rsid w:val="0082750B"/>
    <w:rsid w:val="0083238B"/>
    <w:rsid w:val="00836D5D"/>
    <w:rsid w:val="0083754A"/>
    <w:rsid w:val="008540FF"/>
    <w:rsid w:val="008542A5"/>
    <w:rsid w:val="00854321"/>
    <w:rsid w:val="00855741"/>
    <w:rsid w:val="008558B4"/>
    <w:rsid w:val="00857D35"/>
    <w:rsid w:val="00861F72"/>
    <w:rsid w:val="00864013"/>
    <w:rsid w:val="0087242A"/>
    <w:rsid w:val="00875200"/>
    <w:rsid w:val="00876187"/>
    <w:rsid w:val="008846F9"/>
    <w:rsid w:val="00886443"/>
    <w:rsid w:val="00886DF8"/>
    <w:rsid w:val="00890DE5"/>
    <w:rsid w:val="00892B01"/>
    <w:rsid w:val="00896259"/>
    <w:rsid w:val="008969E3"/>
    <w:rsid w:val="008A4C14"/>
    <w:rsid w:val="008A76E3"/>
    <w:rsid w:val="008B0A8F"/>
    <w:rsid w:val="008B3A54"/>
    <w:rsid w:val="008B54FD"/>
    <w:rsid w:val="008B6F46"/>
    <w:rsid w:val="008C6C85"/>
    <w:rsid w:val="008C71BF"/>
    <w:rsid w:val="008C7DB8"/>
    <w:rsid w:val="008D05C8"/>
    <w:rsid w:val="008D0E61"/>
    <w:rsid w:val="008D26B8"/>
    <w:rsid w:val="008E333B"/>
    <w:rsid w:val="008E758B"/>
    <w:rsid w:val="008E7C61"/>
    <w:rsid w:val="008F0A55"/>
    <w:rsid w:val="008F6FDE"/>
    <w:rsid w:val="0090114C"/>
    <w:rsid w:val="009012CB"/>
    <w:rsid w:val="009077F1"/>
    <w:rsid w:val="0092087A"/>
    <w:rsid w:val="00930293"/>
    <w:rsid w:val="00930394"/>
    <w:rsid w:val="00934F3C"/>
    <w:rsid w:val="0094192D"/>
    <w:rsid w:val="00946690"/>
    <w:rsid w:val="00947A4A"/>
    <w:rsid w:val="009673BB"/>
    <w:rsid w:val="00970E29"/>
    <w:rsid w:val="00985A82"/>
    <w:rsid w:val="00985C0F"/>
    <w:rsid w:val="00993B12"/>
    <w:rsid w:val="0099590A"/>
    <w:rsid w:val="009A0319"/>
    <w:rsid w:val="009A1BD0"/>
    <w:rsid w:val="009A22EB"/>
    <w:rsid w:val="009A7271"/>
    <w:rsid w:val="009B17DF"/>
    <w:rsid w:val="009B7301"/>
    <w:rsid w:val="009C70DE"/>
    <w:rsid w:val="009D28B5"/>
    <w:rsid w:val="009E06C6"/>
    <w:rsid w:val="009E3153"/>
    <w:rsid w:val="009E58F4"/>
    <w:rsid w:val="009E5C11"/>
    <w:rsid w:val="009F3123"/>
    <w:rsid w:val="009F5400"/>
    <w:rsid w:val="009F5F18"/>
    <w:rsid w:val="00A009E2"/>
    <w:rsid w:val="00A0693B"/>
    <w:rsid w:val="00A07A8F"/>
    <w:rsid w:val="00A15B11"/>
    <w:rsid w:val="00A21CA2"/>
    <w:rsid w:val="00A25425"/>
    <w:rsid w:val="00A2632D"/>
    <w:rsid w:val="00A32654"/>
    <w:rsid w:val="00A33360"/>
    <w:rsid w:val="00A442F0"/>
    <w:rsid w:val="00A470BA"/>
    <w:rsid w:val="00A4715C"/>
    <w:rsid w:val="00A50A70"/>
    <w:rsid w:val="00A53025"/>
    <w:rsid w:val="00A63F57"/>
    <w:rsid w:val="00A656A0"/>
    <w:rsid w:val="00A6653E"/>
    <w:rsid w:val="00A72432"/>
    <w:rsid w:val="00A7647C"/>
    <w:rsid w:val="00A76FC4"/>
    <w:rsid w:val="00A84761"/>
    <w:rsid w:val="00A906C3"/>
    <w:rsid w:val="00A90970"/>
    <w:rsid w:val="00A93812"/>
    <w:rsid w:val="00A96919"/>
    <w:rsid w:val="00AA0696"/>
    <w:rsid w:val="00AA2E65"/>
    <w:rsid w:val="00AA3631"/>
    <w:rsid w:val="00AA36F8"/>
    <w:rsid w:val="00AA588C"/>
    <w:rsid w:val="00AA6AFD"/>
    <w:rsid w:val="00AB3BD2"/>
    <w:rsid w:val="00AB3DDF"/>
    <w:rsid w:val="00AB59B9"/>
    <w:rsid w:val="00AD04F6"/>
    <w:rsid w:val="00AD2125"/>
    <w:rsid w:val="00AD2205"/>
    <w:rsid w:val="00AD28BD"/>
    <w:rsid w:val="00AD4ED8"/>
    <w:rsid w:val="00AF25EA"/>
    <w:rsid w:val="00AF4485"/>
    <w:rsid w:val="00AF5277"/>
    <w:rsid w:val="00AF62AE"/>
    <w:rsid w:val="00B01F16"/>
    <w:rsid w:val="00B143C1"/>
    <w:rsid w:val="00B17668"/>
    <w:rsid w:val="00B25420"/>
    <w:rsid w:val="00B307AF"/>
    <w:rsid w:val="00B345FF"/>
    <w:rsid w:val="00B34C5A"/>
    <w:rsid w:val="00B419D6"/>
    <w:rsid w:val="00B436F7"/>
    <w:rsid w:val="00B50128"/>
    <w:rsid w:val="00B50EE3"/>
    <w:rsid w:val="00B51BAB"/>
    <w:rsid w:val="00B5236D"/>
    <w:rsid w:val="00B62073"/>
    <w:rsid w:val="00B64A66"/>
    <w:rsid w:val="00B67D7C"/>
    <w:rsid w:val="00B7617A"/>
    <w:rsid w:val="00B76EE5"/>
    <w:rsid w:val="00B8268A"/>
    <w:rsid w:val="00B84127"/>
    <w:rsid w:val="00B8424F"/>
    <w:rsid w:val="00B866D9"/>
    <w:rsid w:val="00B908D0"/>
    <w:rsid w:val="00B94190"/>
    <w:rsid w:val="00B9688E"/>
    <w:rsid w:val="00B97C3F"/>
    <w:rsid w:val="00BA6B33"/>
    <w:rsid w:val="00BB5799"/>
    <w:rsid w:val="00BC4671"/>
    <w:rsid w:val="00BC4D7D"/>
    <w:rsid w:val="00BC5E0F"/>
    <w:rsid w:val="00BD519D"/>
    <w:rsid w:val="00BE38E0"/>
    <w:rsid w:val="00BF4AA9"/>
    <w:rsid w:val="00BF5E18"/>
    <w:rsid w:val="00C04B79"/>
    <w:rsid w:val="00C119AA"/>
    <w:rsid w:val="00C12AD9"/>
    <w:rsid w:val="00C21F53"/>
    <w:rsid w:val="00C2735A"/>
    <w:rsid w:val="00C3104F"/>
    <w:rsid w:val="00C36A93"/>
    <w:rsid w:val="00C377C9"/>
    <w:rsid w:val="00C429A9"/>
    <w:rsid w:val="00C434DA"/>
    <w:rsid w:val="00C50921"/>
    <w:rsid w:val="00C50D6F"/>
    <w:rsid w:val="00C641C5"/>
    <w:rsid w:val="00C6427D"/>
    <w:rsid w:val="00C711A6"/>
    <w:rsid w:val="00C90FA0"/>
    <w:rsid w:val="00C91068"/>
    <w:rsid w:val="00C93605"/>
    <w:rsid w:val="00C942FA"/>
    <w:rsid w:val="00C960E0"/>
    <w:rsid w:val="00CA413A"/>
    <w:rsid w:val="00CA6747"/>
    <w:rsid w:val="00CB2FC4"/>
    <w:rsid w:val="00CC48C3"/>
    <w:rsid w:val="00CD5783"/>
    <w:rsid w:val="00CD5E65"/>
    <w:rsid w:val="00CE57A8"/>
    <w:rsid w:val="00CE76C7"/>
    <w:rsid w:val="00CF29BE"/>
    <w:rsid w:val="00CF2ADA"/>
    <w:rsid w:val="00CF31D5"/>
    <w:rsid w:val="00CF43CD"/>
    <w:rsid w:val="00D034AF"/>
    <w:rsid w:val="00D0584A"/>
    <w:rsid w:val="00D17505"/>
    <w:rsid w:val="00D179E2"/>
    <w:rsid w:val="00D2071B"/>
    <w:rsid w:val="00D24FF9"/>
    <w:rsid w:val="00D3068A"/>
    <w:rsid w:val="00D3257E"/>
    <w:rsid w:val="00D42A00"/>
    <w:rsid w:val="00D45D4D"/>
    <w:rsid w:val="00D4643A"/>
    <w:rsid w:val="00D46EC5"/>
    <w:rsid w:val="00D56CF5"/>
    <w:rsid w:val="00D61DF7"/>
    <w:rsid w:val="00D64519"/>
    <w:rsid w:val="00D6713F"/>
    <w:rsid w:val="00D71390"/>
    <w:rsid w:val="00D731FF"/>
    <w:rsid w:val="00D75BD9"/>
    <w:rsid w:val="00D76BE5"/>
    <w:rsid w:val="00D833F8"/>
    <w:rsid w:val="00D83CBD"/>
    <w:rsid w:val="00D85689"/>
    <w:rsid w:val="00D85BAC"/>
    <w:rsid w:val="00D85EE3"/>
    <w:rsid w:val="00D86954"/>
    <w:rsid w:val="00D875EF"/>
    <w:rsid w:val="00D91033"/>
    <w:rsid w:val="00D95AC7"/>
    <w:rsid w:val="00D97CD1"/>
    <w:rsid w:val="00DA27A5"/>
    <w:rsid w:val="00DB3B4E"/>
    <w:rsid w:val="00DB3DF4"/>
    <w:rsid w:val="00DB4E74"/>
    <w:rsid w:val="00DB5687"/>
    <w:rsid w:val="00DC1C1A"/>
    <w:rsid w:val="00DC4351"/>
    <w:rsid w:val="00DC4459"/>
    <w:rsid w:val="00DD2020"/>
    <w:rsid w:val="00DD603B"/>
    <w:rsid w:val="00DE2632"/>
    <w:rsid w:val="00DF1C6B"/>
    <w:rsid w:val="00DF277F"/>
    <w:rsid w:val="00DF601D"/>
    <w:rsid w:val="00E01E76"/>
    <w:rsid w:val="00E04E86"/>
    <w:rsid w:val="00E04FED"/>
    <w:rsid w:val="00E119B6"/>
    <w:rsid w:val="00E126A2"/>
    <w:rsid w:val="00E135BF"/>
    <w:rsid w:val="00E2107A"/>
    <w:rsid w:val="00E21441"/>
    <w:rsid w:val="00E23CC2"/>
    <w:rsid w:val="00E24AC8"/>
    <w:rsid w:val="00E27FC7"/>
    <w:rsid w:val="00E374FD"/>
    <w:rsid w:val="00E378DD"/>
    <w:rsid w:val="00E4150A"/>
    <w:rsid w:val="00E455C2"/>
    <w:rsid w:val="00E6426A"/>
    <w:rsid w:val="00E64642"/>
    <w:rsid w:val="00E66521"/>
    <w:rsid w:val="00E74CCD"/>
    <w:rsid w:val="00E90806"/>
    <w:rsid w:val="00E91F34"/>
    <w:rsid w:val="00E94220"/>
    <w:rsid w:val="00E94F94"/>
    <w:rsid w:val="00E977B3"/>
    <w:rsid w:val="00EA4CD4"/>
    <w:rsid w:val="00EA4E9E"/>
    <w:rsid w:val="00EA5EBE"/>
    <w:rsid w:val="00EB135D"/>
    <w:rsid w:val="00EB2109"/>
    <w:rsid w:val="00EB459D"/>
    <w:rsid w:val="00EC347F"/>
    <w:rsid w:val="00EC54C4"/>
    <w:rsid w:val="00ED035E"/>
    <w:rsid w:val="00ED4540"/>
    <w:rsid w:val="00EE0114"/>
    <w:rsid w:val="00EE0D18"/>
    <w:rsid w:val="00EE536F"/>
    <w:rsid w:val="00EF166C"/>
    <w:rsid w:val="00EF5A7E"/>
    <w:rsid w:val="00EF5F20"/>
    <w:rsid w:val="00EF611B"/>
    <w:rsid w:val="00EF7EC8"/>
    <w:rsid w:val="00F13293"/>
    <w:rsid w:val="00F1424C"/>
    <w:rsid w:val="00F16A49"/>
    <w:rsid w:val="00F20531"/>
    <w:rsid w:val="00F224B5"/>
    <w:rsid w:val="00F23347"/>
    <w:rsid w:val="00F238CD"/>
    <w:rsid w:val="00F25B48"/>
    <w:rsid w:val="00F25DD7"/>
    <w:rsid w:val="00F2636A"/>
    <w:rsid w:val="00F31553"/>
    <w:rsid w:val="00F3421A"/>
    <w:rsid w:val="00F37F8D"/>
    <w:rsid w:val="00F40991"/>
    <w:rsid w:val="00F41708"/>
    <w:rsid w:val="00F45540"/>
    <w:rsid w:val="00F51F03"/>
    <w:rsid w:val="00F53528"/>
    <w:rsid w:val="00F53DAA"/>
    <w:rsid w:val="00F543EE"/>
    <w:rsid w:val="00F554B4"/>
    <w:rsid w:val="00F655E0"/>
    <w:rsid w:val="00F65ABE"/>
    <w:rsid w:val="00F769CC"/>
    <w:rsid w:val="00F77375"/>
    <w:rsid w:val="00F80995"/>
    <w:rsid w:val="00F86180"/>
    <w:rsid w:val="00F87011"/>
    <w:rsid w:val="00F93774"/>
    <w:rsid w:val="00F94455"/>
    <w:rsid w:val="00FA1359"/>
    <w:rsid w:val="00FA1E03"/>
    <w:rsid w:val="00FA4F66"/>
    <w:rsid w:val="00FB655B"/>
    <w:rsid w:val="00FC0B0A"/>
    <w:rsid w:val="00FC4A02"/>
    <w:rsid w:val="00FC70C1"/>
    <w:rsid w:val="00FD0C91"/>
    <w:rsid w:val="00FD2267"/>
    <w:rsid w:val="00FE1E26"/>
    <w:rsid w:val="00FF0148"/>
    <w:rsid w:val="00FF4234"/>
    <w:rsid w:val="00FF7CB1"/>
    <w:rsid w:val="04C85488"/>
    <w:rsid w:val="082A0AFB"/>
    <w:rsid w:val="324B1381"/>
    <w:rsid w:val="32963BE0"/>
    <w:rsid w:val="3F075A21"/>
    <w:rsid w:val="411D7BF0"/>
    <w:rsid w:val="4B896DB5"/>
    <w:rsid w:val="4D78584A"/>
    <w:rsid w:val="4F3B1806"/>
    <w:rsid w:val="50376880"/>
    <w:rsid w:val="57CE797F"/>
    <w:rsid w:val="5D9E5F05"/>
    <w:rsid w:val="5F5752E6"/>
    <w:rsid w:val="6F25726C"/>
    <w:rsid w:val="746F5258"/>
    <w:rsid w:val="754E3BE6"/>
    <w:rsid w:val="76003212"/>
    <w:rsid w:val="77006D15"/>
    <w:rsid w:val="79292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ody Text"/>
    <w:basedOn w:val="1"/>
    <w:uiPriority w:val="0"/>
    <w:pPr>
      <w:jc w:val="center"/>
    </w:pPr>
    <w:rPr>
      <w:b/>
      <w:bCs/>
      <w:sz w:val="44"/>
    </w:rPr>
  </w:style>
  <w:style w:type="paragraph" w:styleId="4">
    <w:name w:val="Body Text Indent"/>
    <w:basedOn w:val="1"/>
    <w:link w:val="37"/>
    <w:uiPriority w:val="0"/>
    <w:pPr>
      <w:spacing w:after="120"/>
      <w:ind w:left="420" w:leftChars="200"/>
    </w:pPr>
  </w:style>
  <w:style w:type="paragraph" w:styleId="5">
    <w:name w:val="Plain Text"/>
    <w:basedOn w:val="1"/>
    <w:link w:val="35"/>
    <w:uiPriority w:val="99"/>
    <w:rPr>
      <w:rFonts w:ascii="宋体" w:hAnsi="Courier New" w:cs="Courier New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link w:val="29"/>
    <w:semiHidden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table" w:styleId="15">
    <w:name w:val="Table Grid"/>
    <w:basedOn w:val="14"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默认段落字体 Para Char Char Char Char Char Char Char Char Char Char"/>
    <w:basedOn w:val="1"/>
    <w:uiPriority w:val="0"/>
  </w:style>
  <w:style w:type="paragraph" w:customStyle="1" w:styleId="17">
    <w:name w:val="pa-1"/>
    <w:basedOn w:val="1"/>
    <w:uiPriority w:val="0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18">
    <w:name w:val="Char Char Char Char Char Char Char Char"/>
    <w:basedOn w:val="1"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9">
    <w:name w:val="标题1"/>
    <w:basedOn w:val="1"/>
    <w:uiPriority w:val="0"/>
    <w:pPr>
      <w:jc w:val="center"/>
    </w:pPr>
    <w:rPr>
      <w:rFonts w:ascii="文鼎小标宋简" w:eastAsia="文鼎小标宋简"/>
      <w:sz w:val="44"/>
      <w:szCs w:val="20"/>
    </w:rPr>
  </w:style>
  <w:style w:type="paragraph" w:customStyle="1" w:styleId="20">
    <w:name w:val="主送机关"/>
    <w:basedOn w:val="1"/>
    <w:uiPriority w:val="0"/>
    <w:pPr>
      <w:spacing w:line="500" w:lineRule="exact"/>
      <w:ind w:left="170" w:right="170"/>
      <w:jc w:val="left"/>
    </w:pPr>
    <w:rPr>
      <w:rFonts w:ascii="仿宋_GB2312" w:eastAsia="仿宋_GB2312"/>
      <w:sz w:val="32"/>
      <w:szCs w:val="20"/>
    </w:rPr>
  </w:style>
  <w:style w:type="paragraph" w:customStyle="1" w:styleId="21">
    <w:name w:val="List Paragraph1"/>
    <w:basedOn w:val="1"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2">
    <w:name w:val="pa-2"/>
    <w:basedOn w:val="1"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customStyle="1" w:styleId="23">
    <w:name w:val="pa-4"/>
    <w:basedOn w:val="1"/>
    <w:uiPriority w:val="0"/>
    <w:pPr>
      <w:widowControl/>
      <w:spacing w:line="360" w:lineRule="atLeast"/>
      <w:ind w:firstLine="640"/>
      <w:jc w:val="right"/>
    </w:pPr>
    <w:rPr>
      <w:rFonts w:ascii="宋体" w:hAnsi="宋体" w:cs="宋体"/>
      <w:kern w:val="0"/>
      <w:sz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正文内容"/>
    <w:basedOn w:val="1"/>
    <w:uiPriority w:val="0"/>
    <w:pPr>
      <w:ind w:firstLine="680"/>
    </w:pPr>
    <w:rPr>
      <w:rFonts w:ascii="仿宋_GB2312" w:eastAsia="仿宋_GB2312"/>
      <w:sz w:val="32"/>
      <w:szCs w:val="20"/>
      <w:lang/>
    </w:rPr>
  </w:style>
  <w:style w:type="paragraph" w:customStyle="1" w:styleId="26">
    <w:name w:val="pa-0"/>
    <w:basedOn w:val="1"/>
    <w:uiPriority w:val="0"/>
    <w:pPr>
      <w:widowControl/>
      <w:spacing w:line="48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pa-3"/>
    <w:basedOn w:val="1"/>
    <w:uiPriority w:val="0"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character" w:customStyle="1" w:styleId="28">
    <w:name w:val="ca-21"/>
    <w:uiPriority w:val="0"/>
    <w:rPr>
      <w:rFonts w:hint="eastAsia" w:ascii="仿宋_GB2312" w:eastAsia="仿宋_GB2312"/>
      <w:b/>
      <w:bCs/>
      <w:spacing w:val="-20"/>
      <w:sz w:val="32"/>
      <w:szCs w:val="32"/>
    </w:rPr>
  </w:style>
  <w:style w:type="character" w:customStyle="1" w:styleId="29">
    <w:name w:val="批注框文本 Char"/>
    <w:link w:val="7"/>
    <w:semiHidden/>
    <w:uiPriority w:val="0"/>
    <w:rPr>
      <w:kern w:val="2"/>
      <w:sz w:val="18"/>
      <w:szCs w:val="18"/>
    </w:rPr>
  </w:style>
  <w:style w:type="character" w:customStyle="1" w:styleId="30">
    <w:name w:val="ca-41"/>
    <w:uiPriority w:val="0"/>
    <w:rPr>
      <w:rFonts w:hint="eastAsia" w:ascii="仿宋_GB2312" w:eastAsia="仿宋_GB2312"/>
      <w:b/>
      <w:bCs/>
      <w:spacing w:val="-20"/>
      <w:sz w:val="30"/>
      <w:szCs w:val="30"/>
    </w:rPr>
  </w:style>
  <w:style w:type="character" w:customStyle="1" w:styleId="31">
    <w:name w:val="ca-31"/>
    <w:uiPriority w:val="0"/>
    <w:rPr>
      <w:rFonts w:hint="eastAsia" w:ascii="仿宋_GB2312" w:eastAsia="仿宋_GB2312"/>
      <w:sz w:val="30"/>
      <w:szCs w:val="30"/>
    </w:rPr>
  </w:style>
  <w:style w:type="character" w:customStyle="1" w:styleId="32">
    <w:name w:val="页脚 Char"/>
    <w:link w:val="8"/>
    <w:uiPriority w:val="99"/>
    <w:rPr>
      <w:kern w:val="2"/>
      <w:sz w:val="18"/>
      <w:szCs w:val="18"/>
    </w:rPr>
  </w:style>
  <w:style w:type="character" w:customStyle="1" w:styleId="33">
    <w:name w:val="页眉 Char"/>
    <w:link w:val="9"/>
    <w:uiPriority w:val="99"/>
    <w:rPr>
      <w:kern w:val="2"/>
      <w:sz w:val="18"/>
      <w:szCs w:val="18"/>
    </w:rPr>
  </w:style>
  <w:style w:type="character" w:customStyle="1" w:styleId="34">
    <w:name w:val="ca-11"/>
    <w:uiPriority w:val="0"/>
    <w:rPr>
      <w:rFonts w:hint="eastAsia" w:ascii="仿宋_GB2312" w:eastAsia="仿宋_GB2312"/>
      <w:sz w:val="32"/>
      <w:szCs w:val="32"/>
    </w:rPr>
  </w:style>
  <w:style w:type="character" w:customStyle="1" w:styleId="35">
    <w:name w:val="纯文本 Char"/>
    <w:link w:val="5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6">
    <w:name w:val="ca-01"/>
    <w:uiPriority w:val="0"/>
    <w:rPr>
      <w:rFonts w:hint="eastAsia" w:ascii="方正小标宋简体" w:eastAsia="方正小标宋简体"/>
      <w:sz w:val="44"/>
      <w:szCs w:val="44"/>
    </w:rPr>
  </w:style>
  <w:style w:type="character" w:customStyle="1" w:styleId="37">
    <w:name w:val="正文文本缩进 Char"/>
    <w:link w:val="4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2018-04-03T09:47:00Z</dcterms:created>
  <dc:creator>毛如霞</dc:creator>
  <cp:lastModifiedBy>孔磊杰</cp:lastModifiedBy>
  <cp:lastPrinted>2018-08-20T07:32:00Z</cp:lastPrinted>
  <dcterms:modified xsi:type="dcterms:W3CDTF">2019-04-01T03:26:28Z</dcterms:modified>
  <dc:title>关于对处置天民公司劳资纠纷和重大安全隐患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-1061726685</vt:r8>
  </property>
  <property fmtid="{D5CDD505-2E9C-101B-9397-08002B2CF9AE}" pid="3" name="KSOProductBuildVer">
    <vt:lpwstr>2052-10.8.2.7027</vt:lpwstr>
  </property>
</Properties>
</file>