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adjustRightInd/>
        <w:snapToGrid/>
        <w:spacing w:before="0" w:beforeLines="0" w:after="0" w:afterLines="0" w:line="560" w:lineRule="exact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36"/>
          <w:lang w:val="en-US" w:eastAsia="zh-CN" w:bidi="ar"/>
        </w:rPr>
        <w:t>工作经历证明、转岗证明参考样本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一、工作经历证明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XX同志，身份证号：XXXXXXXXXXXXXXXXXXX，于X年X月X日工作至今，在XX单位从事X专业工作满X年。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5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5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 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56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center" w:pos="4153"/>
          <w:tab w:val="right" w:pos="8306"/>
        </w:tabs>
        <w:spacing w:before="0" w:beforeAutospacing="0" w:after="0" w:afterAutospacing="0" w:line="58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转岗证明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XX同志，身份证号：XXXXXXXXXXXXXXXXXXX，于X年X月X日至X年X月X日在我单位从事X专业工作，X年X月X日转岗专职从事X专业工作至今，从事现XX专业（申报专业）工作已满2年以上。</w:t>
      </w:r>
    </w:p>
    <w:p>
      <w:pPr>
        <w:spacing w:after="0" w:line="580" w:lineRule="exact"/>
        <w:ind w:firstLine="64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560" w:firstLine="640" w:firstLineChars="20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医务负责人签名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单位名称（医务盖章）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440" w:firstLineChars="17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>
      <w:pPr>
        <w:pStyle w:val="2"/>
        <w:rPr>
          <w:rFonts w:hint="eastAsia" w:ascii="Times New Roman" w:hAnsi="Times New Roman" w:eastAsia="宋体" w:cs="Times New Roman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765F"/>
    <w:rsid w:val="2610765F"/>
    <w:rsid w:val="FFF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2024-11-28T12:20:00Z</dcterms:created>
  <dc:creator>Administrator</dc:creator>
  <cp:lastModifiedBy>chelse21</cp:lastModifiedBy>
  <dcterms:modified xsi:type="dcterms:W3CDTF">2024-11-28T12:41:16Z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6279FF015BA64FC7B913F4207C05788B</vt:lpwstr>
  </property>
</Properties>
</file>